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55C0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D2ED6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義守</w:t>
            </w:r>
            <w:r w:rsidR="00030BED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B253B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餐旅管理</w:t>
            </w:r>
            <w:r w:rsidR="00030BED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30BE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702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5702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030BE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755C03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4D2ED6"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B253BB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4D2ED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</w:t>
            </w:r>
            <w:r w:rsidR="004D2ED6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755C0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253BB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B253BB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253BB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proofErr w:type="gramStart"/>
            <w:r w:rsidR="00B253BB">
              <w:rPr>
                <w:rFonts w:ascii="華康中圓體" w:eastAsia="華康中圓體" w:hAnsi="細明體" w:cs="細明體" w:hint="eastAsia"/>
                <w:u w:val="single"/>
              </w:rPr>
              <w:t>參次</w:t>
            </w:r>
            <w:r w:rsidR="00030BED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030BE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4D2ED6" w:rsidRDefault="00030BED" w:rsidP="004D2ED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4D2ED6">
              <w:rPr>
                <w:rFonts w:ascii="華康中圓體" w:eastAsia="華康中圓體" w:hAnsi="新細明體" w:hint="eastAsia"/>
              </w:rPr>
              <w:t>英文自我介紹</w:t>
            </w:r>
          </w:p>
          <w:p w:rsidR="00970E22" w:rsidRDefault="004D2ED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3.漢堡和滷肉飯喜歡哪一個？為什麼？</w:t>
            </w:r>
          </w:p>
          <w:p w:rsidR="004D2ED6" w:rsidRPr="00A3189C" w:rsidRDefault="004D2ED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4.未來規劃</w:t>
            </w:r>
          </w:p>
          <w:p w:rsidR="00B928CD" w:rsidRPr="00A3189C" w:rsidRDefault="00B928CD" w:rsidP="005916A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755C0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bookmarkStart w:id="0" w:name="_GoBack"/>
            <w:bookmarkEnd w:id="0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(2</w:t>
            </w:r>
            <w:r w:rsidR="004D2ED6">
              <w:rPr>
                <w:rFonts w:ascii="華康中圓體" w:eastAsia="華康中圓體" w:hAnsi="新細明體" w:hint="eastAsia"/>
                <w:shd w:val="pct15" w:color="auto" w:fill="FFFFFF"/>
              </w:rPr>
              <w:t>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上系網</w:t>
            </w:r>
            <w:proofErr w:type="gramEnd"/>
            <w:r>
              <w:rPr>
                <w:rFonts w:ascii="華康中圓體" w:eastAsia="華康中圓體" w:hAnsi="新細明體" w:hint="eastAsia"/>
              </w:rPr>
              <w:t>尋找該系特點，展現個人優勢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030BED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準備自我介紹1分鐘、3分鐘</w:t>
            </w:r>
          </w:p>
          <w:p w:rsidR="0023549A" w:rsidRPr="00A3189C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熟悉學校優點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55C03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30BE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2ECD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2ED6"/>
    <w:rsid w:val="004D3C81"/>
    <w:rsid w:val="004D4891"/>
    <w:rsid w:val="004E1A8C"/>
    <w:rsid w:val="00523006"/>
    <w:rsid w:val="00524D73"/>
    <w:rsid w:val="00570255"/>
    <w:rsid w:val="005803B6"/>
    <w:rsid w:val="005916A2"/>
    <w:rsid w:val="005A194F"/>
    <w:rsid w:val="005B331F"/>
    <w:rsid w:val="005B6D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55C03"/>
    <w:rsid w:val="007A2757"/>
    <w:rsid w:val="007B25B1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53BB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4729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7767C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030BED"/>
    <w:rPr>
      <w:sz w:val="18"/>
      <w:szCs w:val="18"/>
    </w:rPr>
  </w:style>
  <w:style w:type="paragraph" w:styleId="ab">
    <w:name w:val="annotation text"/>
    <w:basedOn w:val="a"/>
    <w:link w:val="ac"/>
    <w:rsid w:val="00030BED"/>
  </w:style>
  <w:style w:type="character" w:customStyle="1" w:styleId="ac">
    <w:name w:val="註解文字 字元"/>
    <w:basedOn w:val="a0"/>
    <w:link w:val="ab"/>
    <w:rsid w:val="00030BE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30BED"/>
    <w:rPr>
      <w:b/>
      <w:bCs/>
    </w:rPr>
  </w:style>
  <w:style w:type="character" w:customStyle="1" w:styleId="ae">
    <w:name w:val="註解主旨 字元"/>
    <w:basedOn w:val="ac"/>
    <w:link w:val="ad"/>
    <w:rsid w:val="00030BED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>高中輔導室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2017-05-24T07:16:00Z</dcterms:created>
  <dcterms:modified xsi:type="dcterms:W3CDTF">2017-09-01T07:37:00Z</dcterms:modified>
</cp:coreProperties>
</file>